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F4" w:rsidRPr="00243D54" w:rsidRDefault="00D16CDC" w:rsidP="00243D54">
      <w:pPr>
        <w:pStyle w:val="NoSpacing"/>
        <w:tabs>
          <w:tab w:val="center" w:pos="1701"/>
          <w:tab w:val="center" w:pos="684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sz w:val="24"/>
          <w:szCs w:val="24"/>
        </w:rPr>
        <w:t xml:space="preserve">TRƯỜNG CAO ĐẲNG LÝ TỰ TRỌNG </w:t>
      </w:r>
      <w:r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16CDC" w:rsidRPr="00243D54" w:rsidRDefault="007123CC" w:rsidP="00243D54">
      <w:pPr>
        <w:pStyle w:val="NoSpacing"/>
        <w:tabs>
          <w:tab w:val="center" w:pos="1843"/>
          <w:tab w:val="center" w:pos="6521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D79EDF" wp14:editId="07F69906">
                <wp:simplePos x="0" y="0"/>
                <wp:positionH relativeFrom="column">
                  <wp:posOffset>3286125</wp:posOffset>
                </wp:positionH>
                <wp:positionV relativeFrom="paragraph">
                  <wp:posOffset>210185</wp:posOffset>
                </wp:positionV>
                <wp:extent cx="20383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75pt,16.55pt" to="419.2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rhItQEAALcDAAAOAAAAZHJzL2Uyb0RvYy54bWysU8GOEzEMvSPxD1HudKZdg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V1IE5XlED5mU&#10;3Y9ZbDEEbiCSWJU+TTF1DN+GHV28FHdURB8N+fJlOeJYe3uaewvHLDRfrtqb25u3PAJ9fWueiZFS&#10;/gDoRTn00tlQZKtOHT6mzMkYeoWwUwo5p66nfHJQwC58AcNSONmysusSwdaROCge//C0LDI4VkUW&#10;irHOzaT276QLttCgLta/Emd0zYghz0RvA9KfsubjtVRzxl9Vn7UW2Y84nOogajt4O6qyyyaX9fvZ&#10;r/Tn/23zAwAA//8DAFBLAwQUAAYACAAAACEAF3Oz9d0AAAAJAQAADwAAAGRycy9kb3ducmV2Lnht&#10;bEyPTU+EMBCG7yb+h2ZMvLkFyQpBysb4cdIDix48dukIZOmU0C6gv94xHvQ47zx555lit9pBzDj5&#10;3pGCeBOBQGqc6alV8Pb6dJWB8EGT0YMjVPCJHnbl+Vmhc+MW2uNch1ZwCflcK+hCGHMpfdOh1X7j&#10;RiTefbjJ6sDj1Eoz6YXL7SCvo+hGWt0TX+j0iPcdNsf6ZBWkj891NS4PL1+VTGVVzS5kx3elLi/W&#10;u1sQAdfwB8OPPqtDyU4HdyLjxaBgG6dbRhUkSQyCgSzJODj8BrIs5P8Pym8AAAD//wMAUEsBAi0A&#10;FAAGAAgAAAAhALaDOJL+AAAA4QEAABMAAAAAAAAAAAAAAAAAAAAAAFtDb250ZW50X1R5cGVzXS54&#10;bWxQSwECLQAUAAYACAAAACEAOP0h/9YAAACUAQAACwAAAAAAAAAAAAAAAAAvAQAAX3JlbHMvLnJl&#10;bHNQSwECLQAUAAYACAAAACEAkKa4SLUBAAC3AwAADgAAAAAAAAAAAAAAAAAuAgAAZHJzL2Uyb0Rv&#10;Yy54bWxQSwECLQAUAAYACAAAACEAF3Oz9d0AAAAJAQAADwAAAAAAAAAAAAAAAAAPBAAAZHJzL2Rv&#10;d25yZXYueG1sUEsFBgAAAAAEAAQA8wAAABkFAAAAAA==&#10;" strokecolor="black [3040]"/>
            </w:pict>
          </mc:Fallback>
        </mc:AlternateConten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  <w:t xml:space="preserve">THÀNH PHỐ HỒ CHÍ MINH </w: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sz w:val="24"/>
          <w:szCs w:val="24"/>
        </w:rPr>
        <w:t xml:space="preserve">       </w:t>
      </w:r>
      <w:r w:rsidR="00E83EE7" w:rsidRPr="00243D54">
        <w:rPr>
          <w:rFonts w:ascii="Times New Roman" w:hAnsi="Times New Roman" w:cs="Times New Roman"/>
          <w:sz w:val="24"/>
          <w:szCs w:val="24"/>
        </w:rPr>
        <w:t xml:space="preserve">  </w:t>
      </w:r>
      <w:r w:rsidRPr="00243D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16CDC" w:rsidRPr="00243D54" w:rsidRDefault="00D16CDC" w:rsidP="00243D54">
      <w:pPr>
        <w:pStyle w:val="NoSpacing"/>
        <w:tabs>
          <w:tab w:val="center" w:pos="1418"/>
          <w:tab w:val="center" w:pos="684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D54">
        <w:rPr>
          <w:rFonts w:ascii="Times New Roman" w:hAnsi="Times New Roman" w:cs="Times New Roman"/>
          <w:b/>
          <w:sz w:val="24"/>
          <w:szCs w:val="24"/>
        </w:rPr>
        <w:tab/>
      </w:r>
      <w:r w:rsidR="0038747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43D54">
        <w:rPr>
          <w:rFonts w:ascii="Times New Roman" w:hAnsi="Times New Roman" w:cs="Times New Roman"/>
          <w:b/>
          <w:sz w:val="24"/>
          <w:szCs w:val="24"/>
        </w:rPr>
        <w:t xml:space="preserve">KHOA CÔNG NGHỆ </w:t>
      </w:r>
      <w:r w:rsidR="00387478">
        <w:rPr>
          <w:rFonts w:ascii="Times New Roman" w:hAnsi="Times New Roman" w:cs="Times New Roman"/>
          <w:b/>
          <w:sz w:val="24"/>
          <w:szCs w:val="24"/>
        </w:rPr>
        <w:t>CƠ KHÍ</w:t>
      </w:r>
    </w:p>
    <w:p w:rsidR="00986B7B" w:rsidRDefault="007123CC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12065</wp:posOffset>
                </wp:positionV>
                <wp:extent cx="1504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4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.95pt" to="157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8EdswEAALcDAAAOAAAAZHJzL2Uyb0RvYy54bWysU02P0zAQvSPxHyzfadIViyBquoeu4IKg&#10;YuEHeJ1xY2F7rLFp0n/P2G2zCBBCiIvjj/dm5r2ZbO5m78QRKFkMvVyvWikgaBxsOPTyy+e3L15L&#10;kbIKg3IYoJcnSPJu+/zZZood3OCIbgASHCSkboq9HHOOXdMkPYJXaYURAj8aJK8yH+nQDKQmju5d&#10;c9O2r5oJaYiEGlLi2/vzo9zW+MaAzh+NSZCF6yXXlutKdX0sa7PdqO5AKo5WX8pQ/1CFVzZw0iXU&#10;vcpKfCP7SyhvNWFCk1cafYPGWA1VA6tZtz+peRhVhKqFzUlxsSn9v7D6w3FPwg7cOymC8tyih0zK&#10;HsYsdhgCG4gk1sWnKaaO4buwp8spxT0V0bMhX74sR8zV29PiLcxZaL5c37Yv39xyC/T1rXkiRkr5&#10;HaAXZdNLZ0ORrTp1fJ8yJ2PoFcKHUsg5dd3lk4MCduETGJZSklV2HSLYORJHxe0fvlYZHKsiC8VY&#10;5xZS+2fSBVtoUAfrb4kLumbEkBeitwHpd1nzfC3VnPFX1WetRfYjDqfaiGoHT0d16TLJZfx+PFf6&#10;0/+2/Q4AAP//AwBQSwMEFAAGAAgAAAAhAH0Plo/ZAAAABgEAAA8AAABkcnMvZG93bnJldi54bWxM&#10;j01PhEAMhu8m/odJTby5w2p0ERk2xo+THhA9eJxlKpBlOoTpAvrrrV70+PZtnj7Nt4vv1YRj7AIZ&#10;WK8SUEh1cB01Bt5eH89SUJEtOdsHQgOfGGFbHB/lNnNhphecKm6UQChm1kDLPGRax7pFb+MqDEjS&#10;fYTRW5Y4NtqNdha47/V5klxpbzuSC60d8K7Fel8dvIHNw1NVDvP981epN7osp8Dp/t2Y05Pl9gYU&#10;48J/y/CjL+pQiNMuHMhF1QsjlVdY5tegpL5YX0re/WZd5Pq/fvENAAD//wMAUEsBAi0AFAAGAAgA&#10;AAAhALaDOJL+AAAA4QEAABMAAAAAAAAAAAAAAAAAAAAAAFtDb250ZW50X1R5cGVzXS54bWxQSwEC&#10;LQAUAAYACAAAACEAOP0h/9YAAACUAQAACwAAAAAAAAAAAAAAAAAvAQAAX3JlbHMvLnJlbHNQSwEC&#10;LQAUAAYACAAAACEA4ZfBHbMBAAC3AwAADgAAAAAAAAAAAAAAAAAuAgAAZHJzL2Uyb0RvYy54bWxQ&#10;SwECLQAUAAYACAAAACEAfQ+Wj9kAAAAGAQAADwAAAAAAAAAAAAAAAAANBAAAZHJzL2Rvd25yZXYu&#10;eG1sUEsFBgAAAAAEAAQA8wAAABMFAAAAAA==&#10;" strokecolor="black [3040]"/>
            </w:pict>
          </mc:Fallback>
        </mc:AlternateContent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ind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Về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việc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thực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tập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tại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doanh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nghiệp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cơ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quan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chuyên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môn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của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giảng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viên</w:t>
      </w:r>
      <w:proofErr w:type="spellEnd"/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8D3AFA" wp14:editId="461C7371">
                <wp:simplePos x="0" y="0"/>
                <wp:positionH relativeFrom="column">
                  <wp:posOffset>2625725</wp:posOffset>
                </wp:positionH>
                <wp:positionV relativeFrom="paragraph">
                  <wp:posOffset>255905</wp:posOffset>
                </wp:positionV>
                <wp:extent cx="789305" cy="0"/>
                <wp:effectExtent l="0" t="0" r="1079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93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75pt,20.15pt" to="268.9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gfyHQIAADU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dPs/lDChzp1ZWQ4ppnrPOfue5RMEoshQqqkYIcXpwP&#10;PEhxDQnHSq+FlLHzUqGhxPPpZBoTnJaCBWcIc7bdVdKiAwmzE79YFHjuw6zeKxbBOk7Y6mJ7IuTZ&#10;hsulCnhQCdC5WOfh+DFP56vZapaP8snjapSndT36tK7y0eM6e5rWD3VV1dnPQC3Li04wxlVgdx3U&#10;LP+7Qbg8mfOI3Ub1JkPyHj3qBWSv/0g6tjJ07zwHO81OG3ttMcxmDL68ozD893uw71/78hcAAAD/&#10;/wMAUEsDBBQABgAIAAAAIQBRCwG+3QAAAAkBAAAPAAAAZHJzL2Rvd25yZXYueG1sTI9BT8MwDIXv&#10;SPyHyEhcpi3ZygYqTScE9MZlA8TVa01b0Thdk22FX48RB7jZfk/P38vWo+vUkYbQerYwnxlQxKWv&#10;Wq4tvDwX0xtQISJX2HkmC58UYJ2fn2WYVv7EGzpuY60khEOKFpoY+1TrUDbkMMx8Tyzaux8cRlmH&#10;WlcDniTcdXphzEo7bFk+NNjTfUPlx/bgLITilfbF16ScmLek9rTYPzw9orWXF+PdLahIY/wzww++&#10;oEMuTDt/4CqozsLVPFmKVQaTgBLDMrmWLrvfg84z/b9B/g0AAP//AwBQSwECLQAUAAYACAAAACEA&#10;toM4kv4AAADhAQAAEwAAAAAAAAAAAAAAAAAAAAAAW0NvbnRlbnRfVHlwZXNdLnhtbFBLAQItABQA&#10;BgAIAAAAIQA4/SH/1gAAAJQBAAALAAAAAAAAAAAAAAAAAC8BAABfcmVscy8ucmVsc1BLAQItABQA&#10;BgAIAAAAIQB4PgfyHQIAADUEAAAOAAAAAAAAAAAAAAAAAC4CAABkcnMvZTJvRG9jLnhtbFBLAQIt&#10;ABQABgAIAAAAIQBRCwG+3QAAAAkBAAAPAAAAAAAAAAAAAAAAAHcEAABkcnMvZG93bnJldi54bWxQ&#10;SwUGAAAAAAQABADzAAAAgQUAAAAA&#10;"/>
            </w:pict>
          </mc:Fallback>
        </mc:AlternateConten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Năm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học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201</w:t>
      </w:r>
      <w:r w:rsidR="006F5504">
        <w:rPr>
          <w:rFonts w:ascii="Times New Roman" w:hAnsi="Times New Roman" w:cs="Times New Roman"/>
          <w:b/>
          <w:sz w:val="32"/>
          <w:szCs w:val="32"/>
        </w:rPr>
        <w:t>8</w:t>
      </w:r>
      <w:r w:rsidRPr="00AB3EB1">
        <w:rPr>
          <w:rFonts w:ascii="Times New Roman" w:hAnsi="Times New Roman" w:cs="Times New Roman"/>
          <w:b/>
          <w:sz w:val="32"/>
          <w:szCs w:val="32"/>
        </w:rPr>
        <w:t>-201</w:t>
      </w:r>
      <w:r w:rsidR="006F5504">
        <w:rPr>
          <w:rFonts w:ascii="Times New Roman" w:hAnsi="Times New Roman" w:cs="Times New Roman"/>
          <w:b/>
          <w:sz w:val="32"/>
          <w:szCs w:val="32"/>
        </w:rPr>
        <w:t>9</w:t>
      </w:r>
    </w:p>
    <w:p w:rsidR="003749DC" w:rsidRDefault="003749DC" w:rsidP="003749DC">
      <w:pPr>
        <w:pStyle w:val="NoSpacing"/>
        <w:tabs>
          <w:tab w:val="left" w:pos="1170"/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2694"/>
        <w:gridCol w:w="2863"/>
        <w:gridCol w:w="2009"/>
      </w:tblGrid>
      <w:tr w:rsidR="00FA0791" w:rsidTr="00083E2F">
        <w:tc>
          <w:tcPr>
            <w:tcW w:w="710" w:type="dxa"/>
            <w:vAlign w:val="center"/>
          </w:tcPr>
          <w:p w:rsidR="00FA0791" w:rsidRPr="002E7821" w:rsidRDefault="00083E2F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  <w:r w:rsidR="003749DC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198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9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863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09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1A5014" w:rsidTr="00083E2F">
        <w:trPr>
          <w:trHeight w:val="113"/>
        </w:trPr>
        <w:tc>
          <w:tcPr>
            <w:tcW w:w="710" w:type="dxa"/>
            <w:vMerge w:val="restart"/>
            <w:vAlign w:val="center"/>
          </w:tcPr>
          <w:p w:rsidR="001A5014" w:rsidRPr="00E83EE7" w:rsidRDefault="001A50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vMerge w:val="restart"/>
            <w:vAlign w:val="center"/>
          </w:tcPr>
          <w:p w:rsidR="001A5014" w:rsidRPr="00EE0C42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TIẾN DŨNG</w:t>
            </w:r>
          </w:p>
        </w:tc>
        <w:tc>
          <w:tcPr>
            <w:tcW w:w="2694" w:type="dxa"/>
            <w:vAlign w:val="center"/>
          </w:tcPr>
          <w:p w:rsidR="001A5014" w:rsidRDefault="008A1FB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1A5014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A5014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x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A5014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=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A5014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1A5014" w:rsidRDefault="001A5014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 w:rsidR="00083E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1/2019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8A1FBD" w:rsidTr="00083E2F">
        <w:trPr>
          <w:trHeight w:val="21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8A1FBD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368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8A1FBD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1E6" w:rsidTr="005171E6">
        <w:trPr>
          <w:trHeight w:val="416"/>
        </w:trPr>
        <w:tc>
          <w:tcPr>
            <w:tcW w:w="710" w:type="dxa"/>
            <w:vMerge/>
            <w:vAlign w:val="center"/>
          </w:tcPr>
          <w:p w:rsidR="005171E6" w:rsidRPr="00E83EE7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171E6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5171E6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5171E6" w:rsidRDefault="005171E6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40"/>
        </w:trPr>
        <w:tc>
          <w:tcPr>
            <w:tcW w:w="710" w:type="dxa"/>
            <w:vMerge w:val="restart"/>
            <w:vAlign w:val="center"/>
          </w:tcPr>
          <w:p w:rsidR="008A1FBD" w:rsidRPr="00E83EE7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  <w:vMerge w:val="restart"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THÀNH LONG</w:t>
            </w:r>
          </w:p>
        </w:tc>
        <w:tc>
          <w:tcPr>
            <w:tcW w:w="2694" w:type="dxa"/>
            <w:vAlign w:val="center"/>
          </w:tcPr>
          <w:p w:rsidR="008A1FBD" w:rsidRDefault="00083E2F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8A1FBD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8A1FBD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/01/2019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8A1FBD" w:rsidTr="00083E2F">
        <w:trPr>
          <w:trHeight w:val="190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53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85"/>
        </w:trPr>
        <w:tc>
          <w:tcPr>
            <w:tcW w:w="710" w:type="dxa"/>
            <w:vMerge w:val="restart"/>
            <w:vAlign w:val="center"/>
          </w:tcPr>
          <w:p w:rsidR="008A1FBD" w:rsidRPr="00E83EE7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984" w:type="dxa"/>
            <w:vMerge w:val="restart"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QUỲNH</w:t>
            </w:r>
          </w:p>
        </w:tc>
        <w:tc>
          <w:tcPr>
            <w:tcW w:w="2694" w:type="dxa"/>
            <w:vAlign w:val="center"/>
          </w:tcPr>
          <w:p w:rsidR="008A1FBD" w:rsidRDefault="00083E2F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8A1FBD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160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8A1FBD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12/01/2019 (4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8A1FBD" w:rsidTr="00083E2F">
        <w:trPr>
          <w:trHeight w:val="176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63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63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6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1E6" w:rsidTr="008C0B3B">
        <w:trPr>
          <w:trHeight w:val="841"/>
        </w:trPr>
        <w:tc>
          <w:tcPr>
            <w:tcW w:w="710" w:type="dxa"/>
            <w:vMerge w:val="restart"/>
            <w:vAlign w:val="center"/>
          </w:tcPr>
          <w:p w:rsidR="005171E6" w:rsidRPr="00E83EE7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984" w:type="dxa"/>
            <w:vMerge w:val="restart"/>
            <w:vAlign w:val="center"/>
          </w:tcPr>
          <w:p w:rsidR="005171E6" w:rsidRDefault="005171E6" w:rsidP="00083E2F">
            <w:pPr>
              <w:pStyle w:val="NoSpacing"/>
              <w:tabs>
                <w:tab w:val="center" w:pos="2790"/>
                <w:tab w:val="center" w:pos="765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THANH</w:t>
            </w:r>
          </w:p>
          <w:p w:rsidR="005171E6" w:rsidRDefault="005171E6" w:rsidP="00083E2F">
            <w:pPr>
              <w:pStyle w:val="NoSpacing"/>
              <w:tabs>
                <w:tab w:val="center" w:pos="2790"/>
                <w:tab w:val="center" w:pos="765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VĨNH PHÚC</w:t>
            </w:r>
          </w:p>
        </w:tc>
        <w:tc>
          <w:tcPr>
            <w:tcW w:w="2694" w:type="dxa"/>
            <w:vAlign w:val="center"/>
          </w:tcPr>
          <w:p w:rsidR="005171E6" w:rsidRDefault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5171E6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5171E6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5171E6" w:rsidTr="00083E2F">
        <w:trPr>
          <w:trHeight w:val="153"/>
        </w:trPr>
        <w:tc>
          <w:tcPr>
            <w:tcW w:w="710" w:type="dxa"/>
            <w:vMerge/>
            <w:vAlign w:val="center"/>
          </w:tcPr>
          <w:p w:rsidR="005171E6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171E6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5171E6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5171E6" w:rsidRDefault="005171E6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1E6" w:rsidTr="008C0B3B">
        <w:trPr>
          <w:trHeight w:val="466"/>
        </w:trPr>
        <w:tc>
          <w:tcPr>
            <w:tcW w:w="710" w:type="dxa"/>
            <w:vMerge/>
            <w:tcBorders>
              <w:bottom w:val="single" w:sz="4" w:space="0" w:color="auto"/>
            </w:tcBorders>
            <w:vAlign w:val="center"/>
          </w:tcPr>
          <w:p w:rsidR="005171E6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5171E6" w:rsidRDefault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tcBorders>
              <w:bottom w:val="single" w:sz="4" w:space="0" w:color="auto"/>
            </w:tcBorders>
            <w:vAlign w:val="center"/>
          </w:tcPr>
          <w:p w:rsidR="005171E6" w:rsidRDefault="008C0B3B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71E6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x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71E6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=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71E6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tcBorders>
              <w:bottom w:val="single" w:sz="4" w:space="0" w:color="auto"/>
            </w:tcBorders>
            <w:vAlign w:val="center"/>
          </w:tcPr>
          <w:p w:rsidR="005171E6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/01/2019 (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5171E6" w:rsidTr="008C0B3B">
        <w:trPr>
          <w:trHeight w:val="557"/>
        </w:trPr>
        <w:tc>
          <w:tcPr>
            <w:tcW w:w="710" w:type="dxa"/>
            <w:vMerge/>
            <w:vAlign w:val="center"/>
          </w:tcPr>
          <w:p w:rsidR="005171E6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171E6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5171E6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5171E6" w:rsidRDefault="005171E6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1E6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5171E6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171E6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5171E6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5171E6" w:rsidRDefault="005171E6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8F59CD">
        <w:trPr>
          <w:trHeight w:val="516"/>
        </w:trPr>
        <w:tc>
          <w:tcPr>
            <w:tcW w:w="710" w:type="dxa"/>
            <w:vMerge w:val="restart"/>
            <w:vAlign w:val="center"/>
          </w:tcPr>
          <w:p w:rsidR="008A1FBD" w:rsidRPr="00E83EE7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984" w:type="dxa"/>
            <w:vMerge w:val="restart"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ĐỨC PHÁP</w:t>
            </w:r>
          </w:p>
        </w:tc>
        <w:tc>
          <w:tcPr>
            <w:tcW w:w="2694" w:type="dxa"/>
            <w:vAlign w:val="center"/>
          </w:tcPr>
          <w:p w:rsidR="008A1FBD" w:rsidRDefault="00083E2F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8A1FBD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160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8A1FBD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/01/2019 (4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8A1FBD" w:rsidTr="008F59CD">
        <w:trPr>
          <w:trHeight w:val="436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8F59CD">
        <w:trPr>
          <w:trHeight w:val="526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8F59CD">
        <w:trPr>
          <w:trHeight w:val="410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8F59CD">
        <w:trPr>
          <w:trHeight w:val="281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8F59CD">
        <w:trPr>
          <w:trHeight w:val="423"/>
        </w:trPr>
        <w:tc>
          <w:tcPr>
            <w:tcW w:w="710" w:type="dxa"/>
            <w:vMerge w:val="restart"/>
            <w:vAlign w:val="center"/>
          </w:tcPr>
          <w:p w:rsidR="003A4588" w:rsidRPr="00E83EE7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1984" w:type="dxa"/>
            <w:vMerge w:val="restart"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DƯƠNG MINH CHUNG</w:t>
            </w: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3A4588" w:rsidTr="008F59CD">
        <w:trPr>
          <w:trHeight w:val="62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083E2F">
        <w:trPr>
          <w:trHeight w:val="16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8F59CD">
        <w:trPr>
          <w:trHeight w:val="163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3A4588" w:rsidRDefault="003A4588" w:rsidP="0044482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3A4588" w:rsidTr="008F59CD">
        <w:trPr>
          <w:trHeight w:val="339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8F59CD">
        <w:trPr>
          <w:trHeight w:val="312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8F59CD">
        <w:trPr>
          <w:trHeight w:val="231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083E2F">
        <w:trPr>
          <w:trHeight w:val="21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3A4588">
        <w:trPr>
          <w:trHeight w:val="163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3A4588" w:rsidRDefault="003A4588" w:rsidP="0044482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/2019 (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3A4588" w:rsidTr="003A4588">
        <w:trPr>
          <w:trHeight w:val="16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3A4588">
        <w:trPr>
          <w:trHeight w:val="163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 w:rsidRPr="002D06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82B" w:rsidRPr="0044482B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44482B" w:rsidRPr="0044482B">
        <w:rPr>
          <w:rFonts w:ascii="Times New Roman" w:hAnsi="Times New Roman" w:cs="Times New Roman"/>
          <w:b/>
          <w:sz w:val="26"/>
          <w:szCs w:val="26"/>
        </w:rPr>
        <w:t xml:space="preserve"> Ty TNHH – SX – TM </w:t>
      </w:r>
      <w:proofErr w:type="spellStart"/>
      <w:r w:rsidR="0044482B" w:rsidRPr="0044482B">
        <w:rPr>
          <w:rFonts w:ascii="Times New Roman" w:hAnsi="Times New Roman" w:cs="Times New Roman"/>
          <w:b/>
          <w:sz w:val="26"/>
          <w:szCs w:val="26"/>
        </w:rPr>
        <w:t>L</w:t>
      </w:r>
      <w:r w:rsidR="0044482B">
        <w:rPr>
          <w:rFonts w:ascii="Times New Roman" w:hAnsi="Times New Roman" w:cs="Times New Roman"/>
          <w:b/>
          <w:sz w:val="26"/>
          <w:szCs w:val="26"/>
        </w:rPr>
        <w:t>iên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Vinh</w:t>
      </w:r>
      <w:bookmarkStart w:id="0" w:name="_GoBack"/>
      <w:bookmarkEnd w:id="0"/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4482B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Khu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Hải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Sơn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xã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Đức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Hòa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Hạ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tỉnh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Long An</w:t>
      </w:r>
    </w:p>
    <w:p w:rsidR="00000328" w:rsidRDefault="00990957" w:rsidP="006F550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90957">
        <w:rPr>
          <w:rFonts w:ascii="Times New Roman" w:hAnsi="Times New Roman" w:cs="Times New Roman"/>
          <w:b/>
          <w:sz w:val="26"/>
          <w:szCs w:val="26"/>
        </w:rPr>
        <w:tab/>
      </w:r>
    </w:p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387478">
      <w:pgSz w:w="11907" w:h="16839" w:code="9"/>
      <w:pgMar w:top="720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83E2F"/>
    <w:rsid w:val="000E5516"/>
    <w:rsid w:val="001A5014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87478"/>
    <w:rsid w:val="003953D2"/>
    <w:rsid w:val="003A4588"/>
    <w:rsid w:val="00423A06"/>
    <w:rsid w:val="0044482B"/>
    <w:rsid w:val="004A74C1"/>
    <w:rsid w:val="004C5807"/>
    <w:rsid w:val="004E400D"/>
    <w:rsid w:val="005171E6"/>
    <w:rsid w:val="0052600B"/>
    <w:rsid w:val="00533EEE"/>
    <w:rsid w:val="005E29F0"/>
    <w:rsid w:val="0061395E"/>
    <w:rsid w:val="006737A8"/>
    <w:rsid w:val="00697E59"/>
    <w:rsid w:val="006F5504"/>
    <w:rsid w:val="007123CC"/>
    <w:rsid w:val="007D1FDB"/>
    <w:rsid w:val="008A1FBD"/>
    <w:rsid w:val="008B1672"/>
    <w:rsid w:val="008C0B3B"/>
    <w:rsid w:val="008F59CD"/>
    <w:rsid w:val="0096151F"/>
    <w:rsid w:val="00986B7B"/>
    <w:rsid w:val="00990957"/>
    <w:rsid w:val="009F0291"/>
    <w:rsid w:val="00A52AA4"/>
    <w:rsid w:val="00AB3EB1"/>
    <w:rsid w:val="00B4175D"/>
    <w:rsid w:val="00BA31A4"/>
    <w:rsid w:val="00C24263"/>
    <w:rsid w:val="00C6035C"/>
    <w:rsid w:val="00CE7E87"/>
    <w:rsid w:val="00D16CDC"/>
    <w:rsid w:val="00D621D0"/>
    <w:rsid w:val="00DA75FE"/>
    <w:rsid w:val="00DB4F74"/>
    <w:rsid w:val="00E25BA7"/>
    <w:rsid w:val="00E83EE7"/>
    <w:rsid w:val="00F37B66"/>
    <w:rsid w:val="00F57FA0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9</cp:revision>
  <cp:lastPrinted>2018-03-13T03:11:00Z</cp:lastPrinted>
  <dcterms:created xsi:type="dcterms:W3CDTF">2018-04-12T20:51:00Z</dcterms:created>
  <dcterms:modified xsi:type="dcterms:W3CDTF">2018-11-29T13:59:00Z</dcterms:modified>
</cp:coreProperties>
</file>